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9D675" w14:textId="28003013" w:rsidR="005711BA" w:rsidRDefault="005711BA" w:rsidP="005711B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5FC7DC9" wp14:editId="22A54982">
            <wp:simplePos x="0" y="0"/>
            <wp:positionH relativeFrom="column">
              <wp:posOffset>190500</wp:posOffset>
            </wp:positionH>
            <wp:positionV relativeFrom="paragraph">
              <wp:posOffset>60325</wp:posOffset>
            </wp:positionV>
            <wp:extent cx="697865" cy="731520"/>
            <wp:effectExtent l="0" t="0" r="0" b="0"/>
            <wp:wrapSquare wrapText="bothSides" distT="0" distB="0" distL="114300" distR="11430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2E509DE" w14:textId="7E193481" w:rsidR="005711BA" w:rsidRDefault="005711BA" w:rsidP="005711BA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</w:p>
    <w:p w14:paraId="47B84870" w14:textId="77777777" w:rsidR="005711BA" w:rsidRDefault="005711BA" w:rsidP="00571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CENTRO DE EDUCAÇÃO BÁSICA SÃO JOSÉ</w:t>
      </w:r>
    </w:p>
    <w:p w14:paraId="03BFDE46" w14:textId="77777777" w:rsidR="005711BA" w:rsidRDefault="005711BA" w:rsidP="005711BA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72BEDCAC" w14:textId="77777777" w:rsidR="005711BA" w:rsidRDefault="005711BA" w:rsidP="005711BA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14:paraId="1F24A9FF" w14:textId="2A412271" w:rsidR="005711BA" w:rsidRDefault="005711BA" w:rsidP="005711BA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  <w:u w:val="single"/>
        </w:rPr>
        <w:t>Roteiro de Estudo diário 4º ano C Professora Odete</w:t>
      </w:r>
    </w:p>
    <w:p w14:paraId="5C9A6AAF" w14:textId="77777777" w:rsidR="005711BA" w:rsidRDefault="005711BA" w:rsidP="005711BA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2AFBAD9E" w14:textId="77777777" w:rsidR="005711BA" w:rsidRDefault="005711BA" w:rsidP="005711BA">
      <w:pPr>
        <w:spacing w:after="0" w:line="240" w:lineRule="auto"/>
        <w:jc w:val="center"/>
        <w:rPr>
          <w:rFonts w:ascii="Overlock" w:eastAsia="Overlock" w:hAnsi="Overlock" w:cs="Overlock"/>
          <w:sz w:val="36"/>
          <w:szCs w:val="36"/>
        </w:rPr>
      </w:pPr>
      <w:r>
        <w:rPr>
          <w:rFonts w:ascii="Overlock" w:eastAsia="Overlock" w:hAnsi="Overlock" w:cs="Overlock"/>
          <w:sz w:val="36"/>
          <w:szCs w:val="36"/>
        </w:rPr>
        <w:t>SEGUNDA-FEIRA DIA 15/06/2020</w:t>
      </w:r>
    </w:p>
    <w:p w14:paraId="14404B69" w14:textId="77777777" w:rsidR="005711BA" w:rsidRDefault="005711BA" w:rsidP="005711BA">
      <w:pPr>
        <w:jc w:val="center"/>
        <w:rPr>
          <w:sz w:val="4"/>
          <w:szCs w:val="4"/>
        </w:rPr>
      </w:pPr>
    </w:p>
    <w:p w14:paraId="0199B9CA" w14:textId="77777777" w:rsidR="005711BA" w:rsidRDefault="005711BA" w:rsidP="005711BA">
      <w:pPr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0179282B" w14:textId="4EF2C900" w:rsidR="005711BA" w:rsidRDefault="005711BA" w:rsidP="005711B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Os alunos que não participarão das aulas presenciais deverão acompanhar a transmissão ao vivo da aula através do Google </w:t>
      </w:r>
      <w:proofErr w:type="spellStart"/>
      <w:r>
        <w:rPr>
          <w:sz w:val="24"/>
          <w:szCs w:val="24"/>
        </w:rPr>
        <w:t>Meet</w:t>
      </w:r>
      <w:proofErr w:type="spellEnd"/>
      <w:r>
        <w:rPr>
          <w:sz w:val="24"/>
          <w:szCs w:val="24"/>
        </w:rPr>
        <w:t>, seguindo o Roteiro de Estudos das 13h às 17h.</w:t>
      </w:r>
      <w:r w:rsidRPr="005711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Este é o link FIXO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para todas</w:t>
      </w:r>
    </w:p>
    <w:p w14:paraId="2006AC6D" w14:textId="3646FD89" w:rsidR="005711BA" w:rsidRDefault="005711BA" w:rsidP="005711BA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as aulas, todos os dias: </w:t>
      </w:r>
      <w:r>
        <w:rPr>
          <w:color w:val="FF0000"/>
          <w:sz w:val="24"/>
          <w:szCs w:val="24"/>
        </w:rPr>
        <w:t>https://meet.google.com/kvz-snnu-edy?hs=122&amp;authuser=0</w:t>
      </w:r>
    </w:p>
    <w:tbl>
      <w:tblPr>
        <w:tblpPr w:leftFromText="141" w:rightFromText="141" w:vertAnchor="text" w:horzAnchor="margin" w:tblpY="53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8930"/>
      </w:tblGrid>
      <w:tr w:rsidR="005711BA" w14:paraId="6B0E54A6" w14:textId="77777777" w:rsidTr="005711BA">
        <w:tc>
          <w:tcPr>
            <w:tcW w:w="10768" w:type="dxa"/>
            <w:gridSpan w:val="2"/>
          </w:tcPr>
          <w:p w14:paraId="41E1EC42" w14:textId="77777777" w:rsidR="005711BA" w:rsidRDefault="005711BA" w:rsidP="005711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TURMA: 4 </w:t>
            </w:r>
            <w:r>
              <w:rPr>
                <w:b/>
                <w:sz w:val="28"/>
                <w:szCs w:val="28"/>
                <w:vertAlign w:val="superscript"/>
              </w:rPr>
              <w:t xml:space="preserve">o </w:t>
            </w:r>
            <w:r>
              <w:rPr>
                <w:b/>
                <w:sz w:val="28"/>
                <w:szCs w:val="28"/>
              </w:rPr>
              <w:t>ano C - Professora: Odete</w:t>
            </w:r>
          </w:p>
          <w:p w14:paraId="133172D0" w14:textId="77777777" w:rsidR="005711BA" w:rsidRDefault="005711BA" w:rsidP="005711BA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Horário de aula de segunda-feira 15/06/2020</w:t>
            </w:r>
          </w:p>
        </w:tc>
      </w:tr>
      <w:tr w:rsidR="005711BA" w14:paraId="31F37988" w14:textId="77777777" w:rsidTr="005711BA">
        <w:tc>
          <w:tcPr>
            <w:tcW w:w="1838" w:type="dxa"/>
          </w:tcPr>
          <w:p w14:paraId="1FD26243" w14:textId="77777777" w:rsidR="005711BA" w:rsidRDefault="005711BA" w:rsidP="00571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1ª aula</w:t>
            </w:r>
          </w:p>
          <w:p w14:paraId="651064DA" w14:textId="77777777" w:rsidR="005711BA" w:rsidRDefault="005711BA" w:rsidP="00571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 às 13h50</w:t>
            </w:r>
          </w:p>
        </w:tc>
        <w:tc>
          <w:tcPr>
            <w:tcW w:w="8930" w:type="dxa"/>
          </w:tcPr>
          <w:p w14:paraId="40F9E818" w14:textId="77777777" w:rsidR="005711BA" w:rsidRDefault="005711BA" w:rsidP="005711BA">
            <w:pPr>
              <w:spacing w:before="24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História: Unidade 1-Somos seres humanos   </w:t>
            </w:r>
            <w:r>
              <w:rPr>
                <w:sz w:val="24"/>
                <w:szCs w:val="24"/>
              </w:rPr>
              <w:t>Revisão oral:</w:t>
            </w:r>
          </w:p>
          <w:p w14:paraId="4E49C5F2" w14:textId="77777777" w:rsidR="005711BA" w:rsidRDefault="005711BA" w:rsidP="005711BA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origem dos seres humanos, páginas 5 e 6.</w:t>
            </w:r>
          </w:p>
          <w:p w14:paraId="7F3BBDF6" w14:textId="77777777" w:rsidR="005711BA" w:rsidRDefault="005711BA" w:rsidP="005711BA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origem dos seres vivos, páginas 7 a 13. </w:t>
            </w:r>
          </w:p>
        </w:tc>
      </w:tr>
      <w:tr w:rsidR="005711BA" w14:paraId="4C177489" w14:textId="77777777" w:rsidTr="005711BA">
        <w:tc>
          <w:tcPr>
            <w:tcW w:w="1838" w:type="dxa"/>
          </w:tcPr>
          <w:p w14:paraId="648A3749" w14:textId="77777777" w:rsidR="005711BA" w:rsidRDefault="005711BA" w:rsidP="00571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2ª aula</w:t>
            </w:r>
          </w:p>
          <w:p w14:paraId="2577E667" w14:textId="77777777" w:rsidR="005711BA" w:rsidRDefault="005711BA" w:rsidP="00571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13h50 às 14h40</w:t>
            </w:r>
          </w:p>
        </w:tc>
        <w:tc>
          <w:tcPr>
            <w:tcW w:w="8930" w:type="dxa"/>
          </w:tcPr>
          <w:p w14:paraId="03CED311" w14:textId="77777777" w:rsidR="005711BA" w:rsidRDefault="005711BA" w:rsidP="005711B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História: Unidade 1-Somos seres humanos</w:t>
            </w:r>
          </w:p>
          <w:p w14:paraId="3083D7E4" w14:textId="77777777" w:rsidR="005711BA" w:rsidRDefault="005711BA" w:rsidP="005711BA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Ciências que auxiliam as descobertas, páginas 14 a 23.</w:t>
            </w:r>
          </w:p>
          <w:p w14:paraId="4CFE1FD1" w14:textId="77777777" w:rsidR="005711BA" w:rsidRDefault="005711BA" w:rsidP="005711BA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Como viviam nossos ancestrais, páginas 27 a 34.</w:t>
            </w:r>
          </w:p>
        </w:tc>
      </w:tr>
      <w:tr w:rsidR="005711BA" w14:paraId="1AABA50B" w14:textId="77777777" w:rsidTr="005711BA">
        <w:tc>
          <w:tcPr>
            <w:tcW w:w="1838" w:type="dxa"/>
            <w:shd w:val="clear" w:color="auto" w:fill="F2F2F2"/>
          </w:tcPr>
          <w:p w14:paraId="3ADE7CEB" w14:textId="77777777" w:rsidR="005711BA" w:rsidRDefault="005711BA" w:rsidP="00571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14h40 às 15h</w:t>
            </w:r>
          </w:p>
        </w:tc>
        <w:tc>
          <w:tcPr>
            <w:tcW w:w="8930" w:type="dxa"/>
            <w:shd w:val="clear" w:color="auto" w:fill="F2F2F2"/>
          </w:tcPr>
          <w:p w14:paraId="046B1259" w14:textId="77777777" w:rsidR="005711BA" w:rsidRDefault="005711BA" w:rsidP="005711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Intervalo para lanche</w:t>
            </w:r>
          </w:p>
        </w:tc>
      </w:tr>
      <w:tr w:rsidR="005711BA" w14:paraId="01DC4AFD" w14:textId="77777777" w:rsidTr="005711BA">
        <w:tc>
          <w:tcPr>
            <w:tcW w:w="1838" w:type="dxa"/>
          </w:tcPr>
          <w:p w14:paraId="45E76020" w14:textId="77777777" w:rsidR="005711BA" w:rsidRDefault="005711BA" w:rsidP="00571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3ª aula</w:t>
            </w:r>
          </w:p>
          <w:p w14:paraId="585F9041" w14:textId="77777777" w:rsidR="005711BA" w:rsidRDefault="005711BA" w:rsidP="00571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 às 15h50</w:t>
            </w:r>
          </w:p>
        </w:tc>
        <w:tc>
          <w:tcPr>
            <w:tcW w:w="8930" w:type="dxa"/>
          </w:tcPr>
          <w:p w14:paraId="652DE547" w14:textId="77777777" w:rsidR="005711BA" w:rsidRDefault="005711BA" w:rsidP="005711B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História: Unidade 1-Somos seres humanos</w:t>
            </w:r>
          </w:p>
          <w:p w14:paraId="2CC1C290" w14:textId="77777777" w:rsidR="005711BA" w:rsidRDefault="005711BA" w:rsidP="005711BA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Fazer a correção:</w:t>
            </w:r>
          </w:p>
          <w:p w14:paraId="2051EC20" w14:textId="77777777" w:rsidR="005711BA" w:rsidRDefault="005711BA" w:rsidP="005711BA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 história na notícia, páginas 35 a 37.</w:t>
            </w:r>
          </w:p>
        </w:tc>
      </w:tr>
      <w:tr w:rsidR="005711BA" w14:paraId="4A1B8685" w14:textId="77777777" w:rsidTr="005711BA">
        <w:tc>
          <w:tcPr>
            <w:tcW w:w="1838" w:type="dxa"/>
          </w:tcPr>
          <w:p w14:paraId="7B358AB2" w14:textId="77777777" w:rsidR="005711BA" w:rsidRDefault="005711BA" w:rsidP="00571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4ª aula</w:t>
            </w:r>
          </w:p>
          <w:p w14:paraId="5016D71C" w14:textId="77777777" w:rsidR="005711BA" w:rsidRDefault="005711BA" w:rsidP="00571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15h50 às 16h40</w:t>
            </w:r>
          </w:p>
        </w:tc>
        <w:tc>
          <w:tcPr>
            <w:tcW w:w="8930" w:type="dxa"/>
          </w:tcPr>
          <w:p w14:paraId="1747351A" w14:textId="77777777" w:rsidR="005711BA" w:rsidRDefault="005711BA" w:rsidP="005711B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Geografia: Unidade 1-Mapa-meio de representação</w:t>
            </w:r>
          </w:p>
          <w:p w14:paraId="21CCD773" w14:textId="77777777" w:rsidR="005711BA" w:rsidRDefault="005711BA" w:rsidP="005711BA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Fazer a correção:</w:t>
            </w:r>
          </w:p>
          <w:p w14:paraId="4A7228AC" w14:textId="77777777" w:rsidR="005711BA" w:rsidRDefault="005711BA" w:rsidP="005711BA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caminho seguir? Páginas 91 a 93.</w:t>
            </w:r>
          </w:p>
          <w:p w14:paraId="188F3CC8" w14:textId="77777777" w:rsidR="005711BA" w:rsidRDefault="005711BA" w:rsidP="005711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 pontos cardeais: norte, sul, leste e oeste. Páginas 94 e 95.</w:t>
            </w:r>
          </w:p>
        </w:tc>
      </w:tr>
      <w:tr w:rsidR="005711BA" w14:paraId="3AD15285" w14:textId="77777777" w:rsidTr="005711BA">
        <w:tc>
          <w:tcPr>
            <w:tcW w:w="1838" w:type="dxa"/>
          </w:tcPr>
          <w:p w14:paraId="1D046932" w14:textId="77777777" w:rsidR="005711BA" w:rsidRDefault="005711BA" w:rsidP="00571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5ª aula</w:t>
            </w:r>
          </w:p>
          <w:p w14:paraId="4D446493" w14:textId="77777777" w:rsidR="005711BA" w:rsidRDefault="005711BA" w:rsidP="00571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16h40 às 17h </w:t>
            </w:r>
          </w:p>
        </w:tc>
        <w:tc>
          <w:tcPr>
            <w:tcW w:w="8930" w:type="dxa"/>
          </w:tcPr>
          <w:p w14:paraId="53D34B32" w14:textId="77777777" w:rsidR="005711BA" w:rsidRDefault="005711BA" w:rsidP="005711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Geografia: Unidade 1- Mapa-meio de representação</w:t>
            </w:r>
          </w:p>
          <w:p w14:paraId="6BF8974D" w14:textId="77777777" w:rsidR="005711BA" w:rsidRDefault="005711BA" w:rsidP="005711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 pontos cardeais: norte, sul, leste e oeste. Páginas 96 e 97.</w:t>
            </w:r>
          </w:p>
        </w:tc>
      </w:tr>
      <w:tr w:rsidR="005711BA" w14:paraId="52791911" w14:textId="77777777" w:rsidTr="005711BA">
        <w:tc>
          <w:tcPr>
            <w:tcW w:w="1838" w:type="dxa"/>
          </w:tcPr>
          <w:p w14:paraId="0B578160" w14:textId="77777777" w:rsidR="005711BA" w:rsidRDefault="005711BA" w:rsidP="005711BA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70AF72C" w14:textId="77777777" w:rsidR="005711BA" w:rsidRDefault="005711BA" w:rsidP="005711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Observações:</w:t>
            </w:r>
          </w:p>
          <w:p w14:paraId="3AB92EC6" w14:textId="77777777" w:rsidR="005711BA" w:rsidRDefault="005711BA" w:rsidP="005711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Trazer as apostilas do 1º bimestre, agenda e estojo completo, máscaras, lanche, garrafinha de água. </w:t>
            </w:r>
          </w:p>
          <w:p w14:paraId="6D4428F6" w14:textId="77777777" w:rsidR="005711BA" w:rsidRDefault="005711BA" w:rsidP="005711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Atividades impressas realizadas durante a quarentena, todas identificadas.</w:t>
            </w:r>
          </w:p>
          <w:p w14:paraId="6AE446B2" w14:textId="77777777" w:rsidR="005711BA" w:rsidRDefault="005711BA" w:rsidP="005711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 alunos que optarem pelas aulas on-line deverão retirar na escola as apostilas de música e artes.</w:t>
            </w:r>
          </w:p>
        </w:tc>
      </w:tr>
    </w:tbl>
    <w:p w14:paraId="36CC6DE3" w14:textId="77777777" w:rsidR="005711BA" w:rsidRDefault="005711BA" w:rsidP="005711BA">
      <w:pPr>
        <w:rPr>
          <w:sz w:val="24"/>
          <w:szCs w:val="24"/>
        </w:rPr>
      </w:pPr>
    </w:p>
    <w:p w14:paraId="76056135" w14:textId="0AC38B81" w:rsidR="00D84B3C" w:rsidRDefault="005711BA">
      <w:r>
        <w:rPr>
          <w:sz w:val="24"/>
          <w:szCs w:val="24"/>
        </w:rPr>
        <w:t xml:space="preserve">                                                                                                                          Atenciosamente, Equipe Pedagógica</w:t>
      </w:r>
    </w:p>
    <w:sectPr w:rsidR="00D84B3C" w:rsidSect="005711BA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BA"/>
    <w:rsid w:val="005711BA"/>
    <w:rsid w:val="00D8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44A53"/>
  <w15:chartTrackingRefBased/>
  <w15:docId w15:val="{12863ED1-2102-4384-940A-70DC0821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1BA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5711B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character" w:customStyle="1" w:styleId="TtuloChar">
    <w:name w:val="Título Char"/>
    <w:basedOn w:val="Fontepargpadro"/>
    <w:link w:val="Ttulo"/>
    <w:uiPriority w:val="10"/>
    <w:rsid w:val="005711BA"/>
    <w:rPr>
      <w:rFonts w:ascii="Times New Roman" w:eastAsia="Times New Roman" w:hAnsi="Times New Roman" w:cs="Times New Roman"/>
      <w:b/>
      <w:i/>
      <w:sz w:val="42"/>
      <w:szCs w:val="4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Coordenacao</dc:creator>
  <cp:keywords/>
  <dc:description/>
  <cp:lastModifiedBy>Coordenacao</cp:lastModifiedBy>
  <cp:revision>1</cp:revision>
  <dcterms:created xsi:type="dcterms:W3CDTF">2020-06-15T03:07:00Z</dcterms:created>
  <dcterms:modified xsi:type="dcterms:W3CDTF">2020-06-15T03:11:00Z</dcterms:modified>
</cp:coreProperties>
</file>